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83" w:rsidRDefault="00714BCA" w:rsidP="000F6B8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Krościenko nad Dunajcem, 04.07</w:t>
      </w:r>
      <w:r w:rsidR="00186F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.2023</w:t>
      </w:r>
      <w:r w:rsidR="000F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r. </w:t>
      </w:r>
    </w:p>
    <w:p w:rsidR="000F6B83" w:rsidRPr="000F6B83" w:rsidRDefault="000F6B83" w:rsidP="000F6B8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0F6B83" w:rsidRPr="000F6B83" w:rsidRDefault="000F6B83" w:rsidP="00186FA4">
      <w:pPr>
        <w:spacing w:after="0" w:line="240" w:lineRule="auto"/>
        <w:ind w:left="340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0F6B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Ogłoszenie o naborze na wolne stanowisko pracy</w:t>
      </w:r>
    </w:p>
    <w:p w:rsidR="000F6B83" w:rsidRDefault="000F6B83" w:rsidP="00186FA4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Stowarzyszenia Lokalna Grupa Działania „Gorce - Pieniny"</w:t>
      </w:r>
    </w:p>
    <w:p w:rsidR="000F6B83" w:rsidRPr="000F6B83" w:rsidRDefault="000F6B83" w:rsidP="00186FA4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wolne stanowisko pracy:</w:t>
      </w:r>
    </w:p>
    <w:p w:rsidR="000F6B83" w:rsidRPr="000F6B83" w:rsidRDefault="000F6B83" w:rsidP="00186FA4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pl-PL"/>
        </w:rPr>
        <w:t>Specjalista ds. projektów</w:t>
      </w:r>
    </w:p>
    <w:p w:rsidR="000F6B83" w:rsidRPr="000F6B83" w:rsidRDefault="000F6B83" w:rsidP="000F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6B83" w:rsidRPr="000F6B83" w:rsidRDefault="000F6B83" w:rsidP="000F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Wymiar czasu pracy: </w:t>
      </w:r>
    </w:p>
    <w:p w:rsidR="000F6B83" w:rsidRPr="000F6B83" w:rsidRDefault="000F6B83" w:rsidP="000F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etat</w:t>
      </w:r>
    </w:p>
    <w:p w:rsidR="000F6B83" w:rsidRPr="000F6B83" w:rsidRDefault="000F6B83" w:rsidP="000F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Miejsce wykonywania pracy:</w:t>
      </w:r>
    </w:p>
    <w:p w:rsidR="000F6B83" w:rsidRPr="000F6B83" w:rsidRDefault="000F6B83" w:rsidP="000F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Krościenko nad Dunajcem – siedziba Stowarzyszenia LGD „Gorce – Pieniny”</w:t>
      </w:r>
    </w:p>
    <w:p w:rsidR="000F6B83" w:rsidRPr="000F6B83" w:rsidRDefault="000F6B83" w:rsidP="000F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6B83" w:rsidRPr="000F6B83" w:rsidRDefault="000F6B83" w:rsidP="000F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3. Zakres odpowiedzialności uprawnień i obowiązków</w:t>
      </w:r>
    </w:p>
    <w:p w:rsidR="000F6B83" w:rsidRPr="000F6B83" w:rsidRDefault="000F6B83" w:rsidP="000F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Odpowiedzialność za:</w:t>
      </w:r>
    </w:p>
    <w:p w:rsidR="000F6B83" w:rsidRPr="000F6B83" w:rsidRDefault="000F6B83" w:rsidP="000F6B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Kompleksową obsługę potencjalnych beneficjentów, przygotowywanie projektów, realizację i rozliczenie procesu dotyczącego projektów</w:t>
      </w:r>
      <w:r w:rsidRPr="000F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F6B83" w:rsidRPr="000F6B83" w:rsidRDefault="000F6B83" w:rsidP="000F6B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i terminowe załatwianie spraw wynikających z zakresu czynności i obowiązków.</w:t>
      </w:r>
    </w:p>
    <w:p w:rsidR="000F6B83" w:rsidRPr="000F6B83" w:rsidRDefault="000F6B83" w:rsidP="000F6B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stosowanie obowiązujących przepisów prawa przy załatwianiu powierzonych spraw.</w:t>
      </w:r>
    </w:p>
    <w:p w:rsidR="000F6B83" w:rsidRPr="000F6B83" w:rsidRDefault="000F6B83" w:rsidP="000F6B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zaznajamianie się z nowymi aktami prawnymi, zarządzeniami i instrukcjami dotyczącymi prowadzonych spraw.</w:t>
      </w:r>
    </w:p>
    <w:p w:rsidR="000F6B83" w:rsidRPr="000F6B83" w:rsidRDefault="000F6B83" w:rsidP="000F6B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Sprawną obsługę zgłaszających się obywateli wraz z zapewnieniem poprawnej informacji,</w:t>
      </w:r>
    </w:p>
    <w:p w:rsidR="000F6B83" w:rsidRPr="000F6B83" w:rsidRDefault="000F6B83" w:rsidP="000F6B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zawartych w Statucie oraz regulaminach Stowarzyszenia.</w:t>
      </w:r>
    </w:p>
    <w:p w:rsidR="000F6B83" w:rsidRPr="000F6B83" w:rsidRDefault="000F6B83" w:rsidP="000F6B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Ochrona przetwarzanych danych (Ustawa z dnia 29 sierpnia 1997r. o ochronie danych osobowych Dz.U. Nr 133 poz. 883 z </w:t>
      </w:r>
      <w:proofErr w:type="spellStart"/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0F6B83" w:rsidRPr="000F6B83" w:rsidRDefault="000F6B83" w:rsidP="000F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F6B83" w:rsidRPr="000F6B83" w:rsidRDefault="000F6B83" w:rsidP="000F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Uprawnienia do:</w:t>
      </w:r>
    </w:p>
    <w:p w:rsidR="000F6B83" w:rsidRPr="000F6B83" w:rsidRDefault="000F6B83" w:rsidP="000F6B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zatrudniania na stanowisku pracy zgodnie z rodzajem pracy wynikającym z treści zawartej umowy o pracę i zgodnie z posiadanymi kwalifikacjami,</w:t>
      </w:r>
    </w:p>
    <w:p w:rsidR="000F6B83" w:rsidRPr="000F6B83" w:rsidRDefault="000F6B83" w:rsidP="000F6B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do wynagrodzenia za pracę,</w:t>
      </w:r>
    </w:p>
    <w:p w:rsidR="000F6B83" w:rsidRPr="000F6B83" w:rsidRDefault="000F6B83" w:rsidP="000F6B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do wypoczynku w dniach wolnych od pracy, przez prawidłowe przestrzeganie czasu pracy w zakładzie pracy oraz korzystanie z urlopów wypoczynkowych i innych przerw,</w:t>
      </w:r>
    </w:p>
    <w:p w:rsidR="000F6B83" w:rsidRPr="000F6B83" w:rsidRDefault="000F6B83" w:rsidP="000F6B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do bezpiecznych i higienicznych warunków pracy,</w:t>
      </w:r>
    </w:p>
    <w:p w:rsidR="000F6B83" w:rsidRPr="000F6B83" w:rsidRDefault="000F6B83" w:rsidP="000F6B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do równych praw z tytułu jednakowego wypełniania takich samych obowiązków, szczególnie do równouprawnienia, czyli równego traktowania kobiet i mężczyzn w zakresie pracy.</w:t>
      </w:r>
    </w:p>
    <w:p w:rsidR="000F6B83" w:rsidRPr="000F6B83" w:rsidRDefault="000F6B83" w:rsidP="000F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F6B83" w:rsidRPr="000F6B83" w:rsidRDefault="000F6B83" w:rsidP="000F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obowiązków:</w:t>
      </w:r>
    </w:p>
    <w:p w:rsidR="000F6B83" w:rsidRPr="000F6B83" w:rsidRDefault="000F6B83" w:rsidP="000F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doradztwa obejmującego udzielanie informacji dotyczących przedsięwzięć zaplanowanych w ramach </w:t>
      </w:r>
      <w:r w:rsidRPr="000F6B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Strategii Rozwoju Lokalnego Kierowanego przez Społeczność</w:t>
      </w: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potencjalnym Wnioskodawcom w ramach ogłaszanych Konkursów,</w:t>
      </w:r>
    </w:p>
    <w:p w:rsidR="000F6B83" w:rsidRPr="000F6B83" w:rsidRDefault="000F6B83" w:rsidP="000F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działań w zakresie animacji lokalnej i współpracy przewidzianych w </w:t>
      </w:r>
      <w:r w:rsidRPr="000F6B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Planie komunikacji stanowiącym załącznik do Strategii Rozwoju Lokalnego Kierowanego przez Społeczność,</w:t>
      </w:r>
    </w:p>
    <w:p w:rsidR="000F6B83" w:rsidRPr="000F6B83" w:rsidRDefault="000F6B83" w:rsidP="000F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raportów z udzielonego doradztwa na podstawie ankiet monitorujących i/lub notatek,</w:t>
      </w:r>
    </w:p>
    <w:p w:rsidR="000F6B83" w:rsidRPr="000F6B83" w:rsidRDefault="000F6B83" w:rsidP="000F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raportów z zadań w zakresie animacji lokalnej i współpracy na podstawie ankiet monitorujących i/lub notatek,</w:t>
      </w:r>
    </w:p>
    <w:p w:rsidR="000F6B83" w:rsidRPr="000F6B83" w:rsidRDefault="000F6B83" w:rsidP="000F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koordynowania projektów, wydarzeń realizowanych przez LGD,</w:t>
      </w:r>
    </w:p>
    <w:p w:rsidR="000F6B83" w:rsidRPr="000F6B83" w:rsidRDefault="000F6B83" w:rsidP="000F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projektów grantowych oraz operacji własnych realizowanych w ramach LSR,</w:t>
      </w:r>
    </w:p>
    <w:p w:rsidR="000F6B83" w:rsidRPr="000F6B83" w:rsidRDefault="000F6B83" w:rsidP="000F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monitoringu realizacji LSR,</w:t>
      </w:r>
    </w:p>
    <w:p w:rsidR="00186FA4" w:rsidRPr="00186FA4" w:rsidRDefault="000F6B83" w:rsidP="000F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zadania zlecone przez Kierownika Biura</w:t>
      </w:r>
    </w:p>
    <w:p w:rsidR="00186FA4" w:rsidRDefault="00186FA4" w:rsidP="000F6B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6B83" w:rsidRPr="000F6B83" w:rsidRDefault="000F6B83" w:rsidP="000F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</w:t>
      </w: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konieczne</w:t>
      </w:r>
    </w:p>
    <w:p w:rsidR="000F6B83" w:rsidRPr="000F6B83" w:rsidRDefault="000F6B83" w:rsidP="000F6B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Wykształcenie:</w:t>
      </w: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</w:t>
      </w:r>
    </w:p>
    <w:p w:rsidR="000F6B83" w:rsidRPr="000F6B83" w:rsidRDefault="000F6B83" w:rsidP="000F6B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Praktyka zawodowa:</w:t>
      </w: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3 miesięczny  staż w pracy na podobnym  stanowisku  </w:t>
      </w:r>
    </w:p>
    <w:p w:rsidR="000F6B83" w:rsidRPr="000F6B83" w:rsidRDefault="000F6B83" w:rsidP="000F6B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programów Unii Europejskiej,</w:t>
      </w:r>
    </w:p>
    <w:p w:rsidR="000F6B83" w:rsidRPr="000F6B83" w:rsidRDefault="000F6B83" w:rsidP="000F6B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udokumentowane doświadczenie w sporządzaniu wniosków w ramach działania LEADER,</w:t>
      </w:r>
    </w:p>
    <w:p w:rsidR="000F6B83" w:rsidRPr="000F6B83" w:rsidRDefault="000F6B83" w:rsidP="000F6B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szkolenia, kursy o tematyce LEADER,</w:t>
      </w:r>
    </w:p>
    <w:p w:rsidR="000F6B83" w:rsidRPr="000F6B83" w:rsidRDefault="000F6B83" w:rsidP="000F6B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 (MS Office) i urządzeń biurowych,</w:t>
      </w:r>
    </w:p>
    <w:p w:rsidR="000F6B83" w:rsidRPr="000F6B83" w:rsidRDefault="000F6B83" w:rsidP="000F6B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bycia prawomocnie skazanym za przestępstwa popełnione umyślnie,</w:t>
      </w:r>
    </w:p>
    <w:p w:rsidR="000F6B83" w:rsidRPr="000F6B83" w:rsidRDefault="000F6B83" w:rsidP="000F6B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grupie</w:t>
      </w:r>
    </w:p>
    <w:p w:rsidR="000F6B83" w:rsidRPr="000F6B83" w:rsidRDefault="000F6B83" w:rsidP="000F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F6B83" w:rsidRPr="000F6B83" w:rsidRDefault="000F6B83" w:rsidP="000F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Wymagania pożądane</w:t>
      </w:r>
    </w:p>
    <w:p w:rsidR="000F6B83" w:rsidRPr="000F6B83" w:rsidRDefault="000F6B83" w:rsidP="000F6B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</w:t>
      </w:r>
    </w:p>
    <w:p w:rsidR="000F6B83" w:rsidRPr="000F6B83" w:rsidRDefault="000F6B83" w:rsidP="000F6B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na stanowisku związanym z obsługą klienta,</w:t>
      </w:r>
    </w:p>
    <w:p w:rsidR="000F6B83" w:rsidRPr="000F6B83" w:rsidRDefault="000F6B83" w:rsidP="000F6B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:rsidR="000F6B83" w:rsidRPr="000F6B83" w:rsidRDefault="000F6B83" w:rsidP="000F6B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 – gotowość do wyjazdów i pracy w weekendy,</w:t>
      </w:r>
    </w:p>
    <w:p w:rsidR="000F6B83" w:rsidRPr="000F6B83" w:rsidRDefault="000F6B83" w:rsidP="000F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F6B83" w:rsidRPr="000F6B83" w:rsidRDefault="000F6B83" w:rsidP="000F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i oświadczenia</w:t>
      </w:r>
    </w:p>
    <w:p w:rsidR="000F6B83" w:rsidRPr="000F6B83" w:rsidRDefault="000F6B83" w:rsidP="000F6B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wykształcenie,</w:t>
      </w:r>
    </w:p>
    <w:p w:rsidR="000F6B83" w:rsidRPr="000F6B83" w:rsidRDefault="000F6B83" w:rsidP="000F6B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kwalifikacje zawodowe</w:t>
      </w:r>
    </w:p>
    <w:p w:rsidR="000F6B83" w:rsidRPr="000F6B83" w:rsidRDefault="000F6B83" w:rsidP="000F6B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kandydata o korzystaniu z pełni praw publicznych i o niekaralności za przestępstwo popełnione umyślnie,</w:t>
      </w:r>
    </w:p>
    <w:p w:rsidR="000F6B83" w:rsidRPr="000F6B83" w:rsidRDefault="000F6B83" w:rsidP="000F6B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dowodu osobistego lub oświadczenie o posiadaniu obywatelstwa polskiego,</w:t>
      </w:r>
    </w:p>
    <w:p w:rsidR="000F6B83" w:rsidRPr="000F6B83" w:rsidRDefault="000F6B83" w:rsidP="000F6B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i list motywacyjny,</w:t>
      </w:r>
    </w:p>
    <w:p w:rsidR="000F6B83" w:rsidRPr="000F6B83" w:rsidRDefault="000F6B83" w:rsidP="000F6B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do celów rekrutacji;</w:t>
      </w:r>
    </w:p>
    <w:p w:rsidR="000F6B83" w:rsidRPr="000F6B83" w:rsidRDefault="000F6B83" w:rsidP="000F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6B83" w:rsidRPr="000F6B83" w:rsidRDefault="000F6B83" w:rsidP="000F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kandydatów ubiegających się o przyjęcie na stanowisko należy złożyć w biurze LGD </w:t>
      </w:r>
      <w:r w:rsidR="008F0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(urna korespondencyjna) </w:t>
      </w: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Rynek 32, 34-450 Krościenko nad Dunajcem w terminie </w:t>
      </w:r>
      <w:r w:rsidR="00714BC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do 11</w:t>
      </w:r>
      <w:bookmarkStart w:id="0" w:name="_GoBack"/>
      <w:bookmarkEnd w:id="0"/>
      <w:r w:rsidRPr="000F6B8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186F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lipca 2023</w:t>
      </w:r>
      <w:r w:rsidRPr="000F6B8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r.,</w:t>
      </w:r>
      <w:r w:rsidRPr="000F6B8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w zamkniętej kopercie z opisem „DOTYCZY NABORU NA STANOWISKO SPECJALISTY DS. PROJEKTÓW”. W przypadku ofert przesyłanych pocztą tradycyjną, za datę złożenia oferty przyjmuje się datę doręczenia przesyłki do biura. Oferty złożone po terminie odesłane zostaną  do nadawcy.</w:t>
      </w:r>
    </w:p>
    <w:p w:rsidR="000F6B83" w:rsidRPr="000F6B83" w:rsidRDefault="000F6B83" w:rsidP="000F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3AD6" w:rsidRPr="00C72387" w:rsidRDefault="00493AD6" w:rsidP="00493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38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powinny być opatrzone klauzulą:</w:t>
      </w:r>
    </w:p>
    <w:p w:rsidR="00493AD6" w:rsidRPr="00CF6DD4" w:rsidRDefault="00493AD6" w:rsidP="00493A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723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23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Pr="00CF6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moich danych osobowych 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awartych w mojej ofercie pracy </w:t>
      </w:r>
      <w:r w:rsidRPr="00CF6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  potrzeb  niezbędnych  do  realizacji  procesu  rekrutacji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 zgodnie  z  Rozporządzeniem </w:t>
      </w:r>
      <w:r w:rsidRPr="00CF6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Parlam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entu Europejskiego i Rady (UE) </w:t>
      </w:r>
      <w:r w:rsidRPr="00CF6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2016/679 z dnia 27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kwietnia 2016 roku oraz ustawą z dnia  10  maja  2018 roku o </w:t>
      </w:r>
      <w:r w:rsidRPr="00CF6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ochronie  danych  osobowych  (Dz.U.2018  po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z. 1000)  oraz  zgodnie </w:t>
      </w:r>
      <w:r w:rsidRPr="00CF6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klauzulą informacyjną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CF6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493AD6" w:rsidRPr="00C72387" w:rsidRDefault="00493AD6" w:rsidP="00493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3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3AD6" w:rsidRPr="00C72387" w:rsidRDefault="00493AD6" w:rsidP="00493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 lista kandydatów, którzy spełnili wymagania formalne określone w ogłoszeniu o naborze zostanie zamieszczona na stronie internetowej www.leadergorce-pieniny.pl (z podaniem: imion i nazwisk kandydatów, adresów zamieszkania). Wyłonieni kandydaci na wolne stanowisko zaproszeni zostaną na rozmowę kwalifikacyjną, która odbędzie się w miejscu i terminie wskazanym przez Zarząd. Informacja o wynikach naboru na stanowisko będzie zamieszczona na stronie internetowej </w:t>
      </w:r>
      <w:hyperlink r:id="rId7" w:history="1">
        <w:r w:rsidRPr="00C72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www.leadergorce-pieniny.pl</w:t>
        </w:r>
      </w:hyperlink>
    </w:p>
    <w:p w:rsidR="00493AD6" w:rsidRPr="00C72387" w:rsidRDefault="00493AD6" w:rsidP="00493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3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3AD6" w:rsidRPr="00C72387" w:rsidRDefault="00493AD6" w:rsidP="00493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wyłonionym kandydatem - w ciągu </w:t>
      </w:r>
      <w:r w:rsidR="00820302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tygodnia</w:t>
      </w:r>
      <w:r w:rsidRPr="00C72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opublikowania informacji o wynikach konkursu – zostanie podpisana umowa o pracę.</w:t>
      </w:r>
    </w:p>
    <w:p w:rsidR="00493AD6" w:rsidRPr="000F6B83" w:rsidRDefault="00493AD6" w:rsidP="00493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6B83" w:rsidRPr="000F6B83" w:rsidRDefault="000F6B83" w:rsidP="000F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6B83" w:rsidRPr="000F6B83" w:rsidRDefault="000F6B83" w:rsidP="000F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6B83" w:rsidRPr="000F6B83" w:rsidRDefault="000F6B83" w:rsidP="000F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6B83" w:rsidRPr="000F6B83" w:rsidRDefault="000F6B83" w:rsidP="000F6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 Zarząd Stowarzyszenia</w:t>
      </w:r>
    </w:p>
    <w:p w:rsidR="000F6B83" w:rsidRPr="000F6B83" w:rsidRDefault="000F6B83" w:rsidP="000F6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 Lokalna Grupa Działania</w:t>
      </w:r>
    </w:p>
    <w:p w:rsidR="000F6B83" w:rsidRPr="000F6B83" w:rsidRDefault="000F6B83" w:rsidP="000F6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 „Gorce - Pieniny”</w:t>
      </w:r>
    </w:p>
    <w:p w:rsidR="005B3F3D" w:rsidRPr="000F6B83" w:rsidRDefault="000F6B83" w:rsidP="005B3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5B3F3D" w:rsidRPr="000F6B83" w:rsidSect="00186FA4">
      <w:headerReference w:type="first" r:id="rId8"/>
      <w:pgSz w:w="11906" w:h="16838"/>
      <w:pgMar w:top="1417" w:right="707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03" w:rsidRDefault="00AF7903" w:rsidP="000F6B83">
      <w:pPr>
        <w:spacing w:after="0" w:line="240" w:lineRule="auto"/>
      </w:pPr>
      <w:r>
        <w:separator/>
      </w:r>
    </w:p>
  </w:endnote>
  <w:endnote w:type="continuationSeparator" w:id="0">
    <w:p w:rsidR="00AF7903" w:rsidRDefault="00AF7903" w:rsidP="000F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03" w:rsidRDefault="00AF7903" w:rsidP="000F6B83">
      <w:pPr>
        <w:spacing w:after="0" w:line="240" w:lineRule="auto"/>
      </w:pPr>
      <w:r>
        <w:separator/>
      </w:r>
    </w:p>
  </w:footnote>
  <w:footnote w:type="continuationSeparator" w:id="0">
    <w:p w:rsidR="00AF7903" w:rsidRDefault="00AF7903" w:rsidP="000F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A4" w:rsidRDefault="00186FA4">
    <w:pPr>
      <w:pStyle w:val="Nagwek"/>
    </w:pPr>
    <w:r w:rsidRPr="0084547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4F36F7" wp14:editId="52FC7D71">
          <wp:simplePos x="0" y="0"/>
          <wp:positionH relativeFrom="margin">
            <wp:posOffset>85725</wp:posOffset>
          </wp:positionH>
          <wp:positionV relativeFrom="margin">
            <wp:posOffset>-584200</wp:posOffset>
          </wp:positionV>
          <wp:extent cx="1921510" cy="1914525"/>
          <wp:effectExtent l="0" t="0" r="2540" b="9525"/>
          <wp:wrapSquare wrapText="bothSides"/>
          <wp:docPr id="1" name="Obraz 1" descr="C:\Users\Leader\Desktop\nowe logo LGD zmiana po WZ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ader\Desktop\nowe logo LGD zmiana po WZ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71D87"/>
    <w:multiLevelType w:val="multilevel"/>
    <w:tmpl w:val="FAC6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A0D20"/>
    <w:multiLevelType w:val="multilevel"/>
    <w:tmpl w:val="5E869A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1991F7D"/>
    <w:multiLevelType w:val="multilevel"/>
    <w:tmpl w:val="7C9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D2570"/>
    <w:multiLevelType w:val="multilevel"/>
    <w:tmpl w:val="DE44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0544C"/>
    <w:multiLevelType w:val="multilevel"/>
    <w:tmpl w:val="3E00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741F5"/>
    <w:multiLevelType w:val="multilevel"/>
    <w:tmpl w:val="270073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83"/>
    <w:rsid w:val="000F6B83"/>
    <w:rsid w:val="00186FA4"/>
    <w:rsid w:val="002E07A0"/>
    <w:rsid w:val="00493AD6"/>
    <w:rsid w:val="004E1C32"/>
    <w:rsid w:val="005B3F3D"/>
    <w:rsid w:val="00714BCA"/>
    <w:rsid w:val="00735568"/>
    <w:rsid w:val="00752687"/>
    <w:rsid w:val="00820302"/>
    <w:rsid w:val="008400AA"/>
    <w:rsid w:val="00882332"/>
    <w:rsid w:val="008C6232"/>
    <w:rsid w:val="008F02A1"/>
    <w:rsid w:val="00AF7903"/>
    <w:rsid w:val="00D568EA"/>
    <w:rsid w:val="00EB1C04"/>
    <w:rsid w:val="00EE7646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9441DC-7564-449D-BD75-B52A63B0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B83"/>
  </w:style>
  <w:style w:type="paragraph" w:styleId="Stopka">
    <w:name w:val="footer"/>
    <w:basedOn w:val="Normalny"/>
    <w:link w:val="StopkaZnak"/>
    <w:uiPriority w:val="99"/>
    <w:unhideWhenUsed/>
    <w:rsid w:val="000F6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B83"/>
  </w:style>
  <w:style w:type="paragraph" w:styleId="Tekstdymka">
    <w:name w:val="Balloon Text"/>
    <w:basedOn w:val="Normalny"/>
    <w:link w:val="TekstdymkaZnak"/>
    <w:uiPriority w:val="99"/>
    <w:semiHidden/>
    <w:unhideWhenUsed/>
    <w:rsid w:val="000F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adergorce-pienin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106578</TotalTime>
  <Pages>1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Kubik</dc:creator>
  <cp:keywords/>
  <dc:description/>
  <cp:lastModifiedBy>Leader</cp:lastModifiedBy>
  <cp:revision>12</cp:revision>
  <cp:lastPrinted>2023-07-04T10:55:00Z</cp:lastPrinted>
  <dcterms:created xsi:type="dcterms:W3CDTF">2018-05-31T12:44:00Z</dcterms:created>
  <dcterms:modified xsi:type="dcterms:W3CDTF">2023-07-04T10:55:00Z</dcterms:modified>
</cp:coreProperties>
</file>